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221448" w:rsidRDefault="00221448" w:rsidP="00221448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221448">
        <w:rPr>
          <w:b/>
          <w:sz w:val="24"/>
          <w:szCs w:val="24"/>
        </w:rPr>
        <w:t>С о ч и н е н и е</w:t>
      </w:r>
    </w:p>
    <w:p w:rsidR="00221448" w:rsidRPr="00221448" w:rsidRDefault="00221448" w:rsidP="00221448">
      <w:pPr>
        <w:pStyle w:val="a3"/>
        <w:jc w:val="center"/>
        <w:rPr>
          <w:b/>
        </w:rPr>
      </w:pPr>
      <w:proofErr w:type="gramStart"/>
      <w:r w:rsidRPr="00221448">
        <w:rPr>
          <w:b/>
        </w:rPr>
        <w:t>на</w:t>
      </w:r>
      <w:proofErr w:type="gramEnd"/>
      <w:r w:rsidRPr="00221448">
        <w:rPr>
          <w:b/>
        </w:rPr>
        <w:t xml:space="preserve"> тему «Я и мой город»</w:t>
      </w:r>
    </w:p>
    <w:p w:rsidR="00221448" w:rsidRPr="006102F0" w:rsidRDefault="00221448" w:rsidP="00221448">
      <w:pPr>
        <w:pStyle w:val="a3"/>
      </w:pPr>
    </w:p>
    <w:p w:rsidR="00221448" w:rsidRDefault="006102F0" w:rsidP="006102F0">
      <w:pPr>
        <w:jc w:val="both"/>
      </w:pPr>
      <w:r>
        <w:t xml:space="preserve">   </w:t>
      </w:r>
      <w:r w:rsidR="00221448">
        <w:t>На дворе 2022</w:t>
      </w:r>
      <w:r w:rsidR="00114DB8">
        <w:t>-й</w:t>
      </w:r>
      <w:r w:rsidR="00221448">
        <w:t xml:space="preserve"> год. Это было в 1964</w:t>
      </w:r>
      <w:r w:rsidR="00114DB8">
        <w:t>-м</w:t>
      </w:r>
      <w:r w:rsidR="00221448">
        <w:t xml:space="preserve"> году прошлого столетия. В степях Казахстана зародился молодой город названный Степногорском. </w:t>
      </w:r>
    </w:p>
    <w:p w:rsidR="006102F0" w:rsidRDefault="00221448" w:rsidP="006102F0">
      <w:pPr>
        <w:jc w:val="both"/>
      </w:pPr>
      <w:r>
        <w:t xml:space="preserve">   Город строился, хорошел, </w:t>
      </w:r>
      <w:r w:rsidR="00795E0B">
        <w:t xml:space="preserve">разрастался, </w:t>
      </w:r>
      <w:r w:rsidR="00114DB8">
        <w:t>возводил</w:t>
      </w:r>
      <w:r w:rsidR="00795E0B">
        <w:t>ись</w:t>
      </w:r>
      <w:r>
        <w:t xml:space="preserve"> новые дома и микрорайоны. </w:t>
      </w:r>
      <w:r w:rsidR="006102F0">
        <w:t xml:space="preserve"> </w:t>
      </w:r>
    </w:p>
    <w:p w:rsidR="00D630EC" w:rsidRDefault="00221448" w:rsidP="006102F0">
      <w:pPr>
        <w:jc w:val="both"/>
      </w:pPr>
      <w:r>
        <w:t xml:space="preserve">   Все было хорошо, жизнь кипела, уверенный взгляд в будущее вселял огромные надежды и многообещающие перспективы. Но время поменялось, </w:t>
      </w:r>
      <w:r w:rsidR="00D630EC">
        <w:t xml:space="preserve">изменилось, стало другим. Кто помнит прошлое </w:t>
      </w:r>
      <w:r w:rsidR="007E7576">
        <w:t xml:space="preserve">трудовое </w:t>
      </w:r>
      <w:r w:rsidR="007E7576" w:rsidRPr="007E7576">
        <w:t>созидательное</w:t>
      </w:r>
      <w:r w:rsidR="00795E0B">
        <w:t xml:space="preserve"> </w:t>
      </w:r>
      <w:r w:rsidR="00D630EC">
        <w:t xml:space="preserve">время </w:t>
      </w:r>
      <w:r w:rsidR="00795E0B">
        <w:t>– неповторимое, ударное, могучее</w:t>
      </w:r>
      <w:r w:rsidR="007E7576">
        <w:t>, одним словом, выдающееся</w:t>
      </w:r>
      <w:r w:rsidR="00795E0B">
        <w:t xml:space="preserve"> </w:t>
      </w:r>
      <w:r w:rsidR="00D630EC">
        <w:t xml:space="preserve">может сказать, что сейчас все по-другому. </w:t>
      </w:r>
    </w:p>
    <w:p w:rsidR="00D630EC" w:rsidRDefault="00D630EC" w:rsidP="006102F0">
      <w:pPr>
        <w:jc w:val="both"/>
      </w:pPr>
      <w:r>
        <w:t xml:space="preserve">   </w:t>
      </w:r>
      <w:r w:rsidR="00EC1E92">
        <w:t>Между тем</w:t>
      </w:r>
      <w:r>
        <w:t xml:space="preserve"> памятуя прежние годы Степногорск останется для нас </w:t>
      </w:r>
      <w:r w:rsidR="00240A9A">
        <w:t xml:space="preserve">для </w:t>
      </w:r>
      <w:r>
        <w:t xml:space="preserve">всех все тем же молодым, устремленным, </w:t>
      </w:r>
      <w:r w:rsidR="00AB42F7">
        <w:t>подающим большие надежды</w:t>
      </w:r>
      <w:r>
        <w:t xml:space="preserve"> городом. </w:t>
      </w:r>
      <w:r w:rsidR="00240A9A">
        <w:t xml:space="preserve"> </w:t>
      </w:r>
    </w:p>
    <w:p w:rsidR="00D630EC" w:rsidRDefault="00114DB8" w:rsidP="006102F0">
      <w:pPr>
        <w:jc w:val="both"/>
      </w:pPr>
      <w:r>
        <w:t xml:space="preserve">   </w:t>
      </w:r>
      <w:r w:rsidR="007E7576">
        <w:t xml:space="preserve">Возвращаясь в нынешний век </w:t>
      </w:r>
      <w:r w:rsidR="00240A9A">
        <w:t>можно</w:t>
      </w:r>
      <w:r w:rsidR="007E7576">
        <w:t xml:space="preserve"> сказать</w:t>
      </w:r>
      <w:r w:rsidR="00240A9A">
        <w:t xml:space="preserve"> –</w:t>
      </w:r>
      <w:r w:rsidR="007E7576">
        <w:t xml:space="preserve"> </w:t>
      </w:r>
      <w:r w:rsidR="00EC1E92" w:rsidRPr="007E7576">
        <w:t>живу</w:t>
      </w:r>
      <w:r>
        <w:t xml:space="preserve"> я здесь и сейчас</w:t>
      </w:r>
      <w:r w:rsidR="00EC1E92">
        <w:t xml:space="preserve"> и это уже новый мир, новая реальность</w:t>
      </w:r>
      <w:r>
        <w:t xml:space="preserve">. </w:t>
      </w:r>
    </w:p>
    <w:p w:rsidR="00114DB8" w:rsidRDefault="00114DB8" w:rsidP="006102F0">
      <w:pPr>
        <w:jc w:val="both"/>
      </w:pPr>
      <w:r>
        <w:t xml:space="preserve">   Для меня Степногорск мой родной дом и также мой город детства, юности, моих школьных лет. </w:t>
      </w:r>
    </w:p>
    <w:p w:rsidR="00114DB8" w:rsidRDefault="00114DB8" w:rsidP="006102F0">
      <w:pPr>
        <w:jc w:val="both"/>
      </w:pPr>
      <w:r>
        <w:t xml:space="preserve">   Мне нравится мой город за его красоту, за его красивые широкие улицы, за его приятный городской внешний облик, за милые, дорогие очертания.</w:t>
      </w:r>
    </w:p>
    <w:p w:rsidR="00114DB8" w:rsidRDefault="00114DB8" w:rsidP="006102F0">
      <w:pPr>
        <w:jc w:val="both"/>
      </w:pPr>
      <w:r>
        <w:t xml:space="preserve">   Город это моя жизнь, </w:t>
      </w:r>
      <w:r w:rsidR="00AB42F7">
        <w:t xml:space="preserve">это </w:t>
      </w:r>
      <w:r>
        <w:t xml:space="preserve">мои планы и перспективы. </w:t>
      </w:r>
      <w:r w:rsidR="004E746E">
        <w:t xml:space="preserve">Здесь я планирую продолжить дальнейшую учебу и приобрести будущую специальность. </w:t>
      </w:r>
    </w:p>
    <w:p w:rsidR="004E746E" w:rsidRDefault="004E746E" w:rsidP="006102F0">
      <w:pPr>
        <w:jc w:val="both"/>
      </w:pPr>
      <w:r>
        <w:t xml:space="preserve">   Конечно, каждый из нас ищет более лучший выбор, стремится к лучшим условиям и новым перспективам </w:t>
      </w:r>
      <w:r w:rsidR="002468F1">
        <w:t xml:space="preserve">в любом из проявлений – </w:t>
      </w:r>
      <w:r>
        <w:t xml:space="preserve">жизни, учебе, работе. </w:t>
      </w:r>
    </w:p>
    <w:p w:rsidR="004E746E" w:rsidRDefault="004E746E" w:rsidP="006102F0">
      <w:pPr>
        <w:jc w:val="both"/>
      </w:pPr>
      <w:r>
        <w:t xml:space="preserve">   </w:t>
      </w:r>
      <w:r w:rsidR="00795E0B">
        <w:t>В этой связи х</w:t>
      </w:r>
      <w:r w:rsidR="005D3CFF">
        <w:t xml:space="preserve">отелось бы сказать следующее. </w:t>
      </w:r>
    </w:p>
    <w:p w:rsidR="005D3CFF" w:rsidRDefault="005D3CFF" w:rsidP="006102F0">
      <w:pPr>
        <w:jc w:val="both"/>
      </w:pPr>
      <w:r>
        <w:t xml:space="preserve">   Хоть город наш мал и невелик, но это родной близкий нам город, это наш кров, это наш дом, это в некотором смысле даже наша судьба. Нам выпала честь развивать наш город, делать его лучше, привносить в него новую жизнь, </w:t>
      </w:r>
      <w:r w:rsidR="00D62FD9">
        <w:t xml:space="preserve">создавать удивительный, красивый, цветущий оазис. </w:t>
      </w:r>
    </w:p>
    <w:p w:rsidR="006105A7" w:rsidRDefault="006105A7" w:rsidP="006102F0">
      <w:pPr>
        <w:jc w:val="both"/>
      </w:pPr>
      <w:r>
        <w:t xml:space="preserve">   Мы должны искренне верить в великие цели и свершения. </w:t>
      </w:r>
    </w:p>
    <w:p w:rsidR="00E067BB" w:rsidRDefault="00E067BB" w:rsidP="006102F0">
      <w:pPr>
        <w:jc w:val="both"/>
      </w:pPr>
      <w:r>
        <w:t xml:space="preserve">   Все в нашей власти – и жизнь, и счастье, и учеба, и работа, и красота, </w:t>
      </w:r>
      <w:r w:rsidR="006C75CD">
        <w:t xml:space="preserve">и величие, и многое, </w:t>
      </w:r>
      <w:proofErr w:type="gramStart"/>
      <w:r w:rsidR="006C75CD">
        <w:t>многое</w:t>
      </w:r>
      <w:proofErr w:type="gramEnd"/>
      <w:r w:rsidR="006C75CD">
        <w:t xml:space="preserve"> другое.</w:t>
      </w:r>
    </w:p>
    <w:p w:rsidR="006C75CD" w:rsidRDefault="006C75CD" w:rsidP="006102F0">
      <w:pPr>
        <w:jc w:val="both"/>
      </w:pPr>
      <w:r>
        <w:t xml:space="preserve">   Давайте же вместе сообща поднимем наш общий дом до новых высот и горизонтов. </w:t>
      </w:r>
    </w:p>
    <w:p w:rsidR="002468F1" w:rsidRDefault="002468F1" w:rsidP="006102F0">
      <w:pPr>
        <w:jc w:val="both"/>
      </w:pPr>
      <w:r>
        <w:t xml:space="preserve">   Резюмируя хотелось бы еще раз повториться.</w:t>
      </w:r>
    </w:p>
    <w:p w:rsidR="002468F1" w:rsidRDefault="002468F1" w:rsidP="006102F0">
      <w:pPr>
        <w:jc w:val="both"/>
      </w:pPr>
      <w:r>
        <w:t xml:space="preserve">   Степногорск это не</w:t>
      </w:r>
      <w:r w:rsidR="00DE5D4B">
        <w:t xml:space="preserve"> </w:t>
      </w:r>
      <w:r>
        <w:t xml:space="preserve">просто </w:t>
      </w:r>
      <w:r w:rsidR="00DE5D4B">
        <w:t>мой родной дом, это мое призвание.</w:t>
      </w:r>
    </w:p>
    <w:p w:rsidR="00DE5D4B" w:rsidRDefault="00DE5D4B" w:rsidP="006102F0">
      <w:pPr>
        <w:jc w:val="both"/>
      </w:pPr>
      <w:r>
        <w:t xml:space="preserve">   Степногорск это не просто мой кров, это мой лучший город. </w:t>
      </w:r>
    </w:p>
    <w:p w:rsidR="00DE5D4B" w:rsidRDefault="00DE5D4B" w:rsidP="006102F0">
      <w:pPr>
        <w:jc w:val="both"/>
      </w:pPr>
      <w:r>
        <w:t xml:space="preserve">   Степногорск это не просто моя родина, это моя жизнь. </w:t>
      </w:r>
    </w:p>
    <w:p w:rsidR="00DE5D4B" w:rsidRDefault="00DE5D4B" w:rsidP="006102F0">
      <w:pPr>
        <w:jc w:val="both"/>
      </w:pPr>
      <w:r>
        <w:t xml:space="preserve">   Спасибо городу, что имею честь считать его своим родным домом. Спасибо и низкий поклон. </w:t>
      </w:r>
    </w:p>
    <w:p w:rsidR="00DE5D4B" w:rsidRDefault="00DE5D4B" w:rsidP="00DE5D4B">
      <w:pPr>
        <w:jc w:val="right"/>
      </w:pPr>
      <w:r>
        <w:t xml:space="preserve">Степногорск, 2022г.  </w:t>
      </w:r>
    </w:p>
    <w:sectPr w:rsidR="00DE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143BE"/>
    <w:rsid w:val="00114DB8"/>
    <w:rsid w:val="0012091A"/>
    <w:rsid w:val="0015777D"/>
    <w:rsid w:val="00161C0F"/>
    <w:rsid w:val="00221448"/>
    <w:rsid w:val="00234AA4"/>
    <w:rsid w:val="00240A9A"/>
    <w:rsid w:val="002468F1"/>
    <w:rsid w:val="002C5222"/>
    <w:rsid w:val="00323FB3"/>
    <w:rsid w:val="00327BFC"/>
    <w:rsid w:val="003434A3"/>
    <w:rsid w:val="00370674"/>
    <w:rsid w:val="003C54DC"/>
    <w:rsid w:val="00435DDD"/>
    <w:rsid w:val="004555CC"/>
    <w:rsid w:val="004A28F4"/>
    <w:rsid w:val="004E746E"/>
    <w:rsid w:val="004F7531"/>
    <w:rsid w:val="005133BC"/>
    <w:rsid w:val="005679AF"/>
    <w:rsid w:val="00571649"/>
    <w:rsid w:val="005B0E7E"/>
    <w:rsid w:val="005D3CFF"/>
    <w:rsid w:val="005F1F03"/>
    <w:rsid w:val="0060661F"/>
    <w:rsid w:val="006102F0"/>
    <w:rsid w:val="006105A7"/>
    <w:rsid w:val="006510DD"/>
    <w:rsid w:val="006674E2"/>
    <w:rsid w:val="00693E66"/>
    <w:rsid w:val="006C75CD"/>
    <w:rsid w:val="006D495E"/>
    <w:rsid w:val="00704F50"/>
    <w:rsid w:val="007231E1"/>
    <w:rsid w:val="00750FB8"/>
    <w:rsid w:val="00795E0B"/>
    <w:rsid w:val="007C4D1C"/>
    <w:rsid w:val="007C4FD0"/>
    <w:rsid w:val="007E7576"/>
    <w:rsid w:val="007E7C3B"/>
    <w:rsid w:val="00802B09"/>
    <w:rsid w:val="00803051"/>
    <w:rsid w:val="00817583"/>
    <w:rsid w:val="00827782"/>
    <w:rsid w:val="00887009"/>
    <w:rsid w:val="008A0643"/>
    <w:rsid w:val="008A20B4"/>
    <w:rsid w:val="008A43F2"/>
    <w:rsid w:val="008C2D18"/>
    <w:rsid w:val="008C442B"/>
    <w:rsid w:val="0092140F"/>
    <w:rsid w:val="00930B72"/>
    <w:rsid w:val="009756AD"/>
    <w:rsid w:val="009A271F"/>
    <w:rsid w:val="00A243EC"/>
    <w:rsid w:val="00A3052C"/>
    <w:rsid w:val="00A51FBB"/>
    <w:rsid w:val="00A74EC6"/>
    <w:rsid w:val="00A8363A"/>
    <w:rsid w:val="00A9157A"/>
    <w:rsid w:val="00AB42F7"/>
    <w:rsid w:val="00AC2614"/>
    <w:rsid w:val="00AD1F3F"/>
    <w:rsid w:val="00AF6298"/>
    <w:rsid w:val="00B03717"/>
    <w:rsid w:val="00B05C40"/>
    <w:rsid w:val="00B821F2"/>
    <w:rsid w:val="00B935F4"/>
    <w:rsid w:val="00BA7207"/>
    <w:rsid w:val="00BD413E"/>
    <w:rsid w:val="00C94255"/>
    <w:rsid w:val="00CB1BFB"/>
    <w:rsid w:val="00CB53AB"/>
    <w:rsid w:val="00CB5402"/>
    <w:rsid w:val="00CB611B"/>
    <w:rsid w:val="00CE1F83"/>
    <w:rsid w:val="00D03359"/>
    <w:rsid w:val="00D03B30"/>
    <w:rsid w:val="00D62FD9"/>
    <w:rsid w:val="00D630EC"/>
    <w:rsid w:val="00DA7507"/>
    <w:rsid w:val="00DB0058"/>
    <w:rsid w:val="00DE5D4B"/>
    <w:rsid w:val="00E067BB"/>
    <w:rsid w:val="00E131FA"/>
    <w:rsid w:val="00EC1E92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97</cp:revision>
  <dcterms:created xsi:type="dcterms:W3CDTF">2021-03-02T03:02:00Z</dcterms:created>
  <dcterms:modified xsi:type="dcterms:W3CDTF">2022-02-23T14:40:00Z</dcterms:modified>
</cp:coreProperties>
</file>